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3E24" w:rsidRPr="007E4510" w:rsidRDefault="00233E24" w:rsidP="00233E24">
      <w:pPr>
        <w:jc w:val="right"/>
        <w:rPr>
          <w:rFonts w:ascii="Times New Roman" w:hAnsi="Times New Roman" w:cs="Times New Roman"/>
          <w:sz w:val="24"/>
          <w:szCs w:val="24"/>
        </w:rPr>
      </w:pPr>
      <w:r w:rsidRPr="007E4510">
        <w:rPr>
          <w:rFonts w:ascii="Times New Roman" w:hAnsi="Times New Roman" w:cs="Times New Roman"/>
          <w:sz w:val="24"/>
          <w:szCs w:val="24"/>
        </w:rPr>
        <w:t xml:space="preserve">Утвержден: </w:t>
      </w:r>
    </w:p>
    <w:p w:rsidR="00233E24" w:rsidRPr="007E4510" w:rsidRDefault="00233E24" w:rsidP="00233E24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собрании ППО «26» января 2026</w:t>
      </w:r>
      <w:r w:rsidRPr="007E4510">
        <w:rPr>
          <w:rFonts w:ascii="Times New Roman" w:hAnsi="Times New Roman" w:cs="Times New Roman"/>
          <w:sz w:val="24"/>
          <w:szCs w:val="24"/>
        </w:rPr>
        <w:t xml:space="preserve">г. </w:t>
      </w:r>
    </w:p>
    <w:p w:rsidR="00233E24" w:rsidRDefault="00233E24" w:rsidP="00233E24">
      <w:pPr>
        <w:jc w:val="right"/>
        <w:rPr>
          <w:rFonts w:ascii="Times New Roman" w:hAnsi="Times New Roman" w:cs="Times New Roman"/>
          <w:sz w:val="24"/>
          <w:szCs w:val="24"/>
        </w:rPr>
      </w:pPr>
      <w:r w:rsidRPr="007E4510">
        <w:rPr>
          <w:rFonts w:ascii="Times New Roman" w:hAnsi="Times New Roman" w:cs="Times New Roman"/>
          <w:sz w:val="24"/>
          <w:szCs w:val="24"/>
        </w:rPr>
        <w:t>Протокол № 2</w:t>
      </w:r>
    </w:p>
    <w:p w:rsidR="00233E24" w:rsidRPr="007E4510" w:rsidRDefault="00233E24" w:rsidP="00233E24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233E24" w:rsidRPr="00EF2784" w:rsidRDefault="00233E24" w:rsidP="00233E24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EF2784">
        <w:rPr>
          <w:rFonts w:ascii="Times New Roman" w:hAnsi="Times New Roman" w:cs="Times New Roman"/>
          <w:b/>
          <w:i/>
          <w:sz w:val="24"/>
          <w:szCs w:val="24"/>
        </w:rPr>
        <w:t xml:space="preserve">План работы Первичной Профсоюзной Организации </w:t>
      </w:r>
    </w:p>
    <w:p w:rsidR="00233E24" w:rsidRPr="00EF2784" w:rsidRDefault="00233E24" w:rsidP="00233E24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EF2784">
        <w:rPr>
          <w:rFonts w:ascii="Times New Roman" w:hAnsi="Times New Roman" w:cs="Times New Roman"/>
          <w:b/>
          <w:i/>
          <w:sz w:val="24"/>
          <w:szCs w:val="24"/>
        </w:rPr>
        <w:t xml:space="preserve">МБОУ «Школа </w:t>
      </w:r>
      <w:r>
        <w:rPr>
          <w:rFonts w:ascii="Times New Roman" w:hAnsi="Times New Roman" w:cs="Times New Roman"/>
          <w:b/>
          <w:i/>
          <w:sz w:val="24"/>
          <w:szCs w:val="24"/>
        </w:rPr>
        <w:t>№22 – Центр образования» на 2026</w:t>
      </w:r>
      <w:r w:rsidRPr="00EF2784">
        <w:rPr>
          <w:rFonts w:ascii="Times New Roman" w:hAnsi="Times New Roman" w:cs="Times New Roman"/>
          <w:b/>
          <w:i/>
          <w:sz w:val="24"/>
          <w:szCs w:val="24"/>
        </w:rPr>
        <w:t xml:space="preserve"> календарный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58"/>
        <w:gridCol w:w="4642"/>
        <w:gridCol w:w="1893"/>
        <w:gridCol w:w="2252"/>
      </w:tblGrid>
      <w:tr w:rsidR="00233E24" w:rsidRPr="007E4510" w:rsidTr="00AD434B">
        <w:tc>
          <w:tcPr>
            <w:tcW w:w="558" w:type="dxa"/>
          </w:tcPr>
          <w:p w:rsidR="00233E24" w:rsidRPr="007E4510" w:rsidRDefault="00233E24" w:rsidP="00AD43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510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642" w:type="dxa"/>
          </w:tcPr>
          <w:p w:rsidR="00233E24" w:rsidRPr="007E4510" w:rsidRDefault="00233E24" w:rsidP="00AD43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510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1893" w:type="dxa"/>
          </w:tcPr>
          <w:p w:rsidR="00233E24" w:rsidRPr="007E4510" w:rsidRDefault="00233E24" w:rsidP="00AD43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510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2252" w:type="dxa"/>
          </w:tcPr>
          <w:p w:rsidR="00233E24" w:rsidRPr="007E4510" w:rsidRDefault="00233E24" w:rsidP="00AD43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510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233E24" w:rsidRPr="007E4510" w:rsidTr="00AD434B">
        <w:tc>
          <w:tcPr>
            <w:tcW w:w="9345" w:type="dxa"/>
            <w:gridSpan w:val="4"/>
          </w:tcPr>
          <w:p w:rsidR="00233E24" w:rsidRPr="00C2110A" w:rsidRDefault="00233E24" w:rsidP="00AD434B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2110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Профсоюзные собрания</w:t>
            </w:r>
          </w:p>
        </w:tc>
      </w:tr>
      <w:tr w:rsidR="00233E24" w:rsidRPr="007E4510" w:rsidTr="00AD434B">
        <w:tc>
          <w:tcPr>
            <w:tcW w:w="558" w:type="dxa"/>
          </w:tcPr>
          <w:p w:rsidR="00233E24" w:rsidRPr="007E4510" w:rsidRDefault="00233E24" w:rsidP="00AD43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642" w:type="dxa"/>
          </w:tcPr>
          <w:p w:rsidR="00233E24" w:rsidRDefault="00233E24" w:rsidP="00AD43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4510">
              <w:rPr>
                <w:rFonts w:ascii="Times New Roman" w:hAnsi="Times New Roman" w:cs="Times New Roman"/>
                <w:sz w:val="24"/>
                <w:szCs w:val="24"/>
              </w:rPr>
              <w:t>1. Утве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рждение плана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работы ППО на 2026</w:t>
            </w:r>
            <w:r w:rsidRPr="007E4510">
              <w:rPr>
                <w:rFonts w:ascii="Times New Roman" w:hAnsi="Times New Roman" w:cs="Times New Roman"/>
                <w:sz w:val="24"/>
                <w:szCs w:val="24"/>
              </w:rPr>
              <w:t xml:space="preserve"> календарный год. </w:t>
            </w:r>
          </w:p>
          <w:p w:rsidR="00233E24" w:rsidRPr="007E4510" w:rsidRDefault="00233E24" w:rsidP="00AD43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4510">
              <w:rPr>
                <w:rFonts w:ascii="Times New Roman" w:hAnsi="Times New Roman" w:cs="Times New Roman"/>
                <w:sz w:val="24"/>
                <w:szCs w:val="24"/>
              </w:rPr>
              <w:t>2. Составление и утверждение проекта расходования Профсоюзных средств на новый календарный год.</w:t>
            </w:r>
          </w:p>
        </w:tc>
        <w:tc>
          <w:tcPr>
            <w:tcW w:w="1893" w:type="dxa"/>
          </w:tcPr>
          <w:p w:rsidR="00233E24" w:rsidRPr="007E4510" w:rsidRDefault="00233E24" w:rsidP="00AD43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510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252" w:type="dxa"/>
          </w:tcPr>
          <w:p w:rsidR="00233E24" w:rsidRPr="007E4510" w:rsidRDefault="00233E24" w:rsidP="00AD43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4510">
              <w:rPr>
                <w:rFonts w:ascii="Times New Roman" w:hAnsi="Times New Roman" w:cs="Times New Roman"/>
                <w:sz w:val="24"/>
                <w:szCs w:val="24"/>
              </w:rPr>
              <w:t>Председател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 ППО, члены профкома, администрация</w:t>
            </w:r>
          </w:p>
        </w:tc>
      </w:tr>
      <w:tr w:rsidR="00233E24" w:rsidRPr="007E4510" w:rsidTr="00AD434B">
        <w:tc>
          <w:tcPr>
            <w:tcW w:w="558" w:type="dxa"/>
          </w:tcPr>
          <w:p w:rsidR="00233E24" w:rsidRPr="007E4510" w:rsidRDefault="00233E24" w:rsidP="00AD43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642" w:type="dxa"/>
          </w:tcPr>
          <w:p w:rsidR="00233E24" w:rsidRPr="007E4510" w:rsidRDefault="00233E24" w:rsidP="00AD43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1589">
              <w:rPr>
                <w:rFonts w:ascii="Times New Roman" w:hAnsi="Times New Roman" w:cs="Times New Roman"/>
                <w:sz w:val="24"/>
                <w:szCs w:val="24"/>
              </w:rPr>
              <w:t>1. Подведение итогов совместных действий администрации и Первичной Профсоюзной организации по созданию оптимальных условий работы и охраны труда, технической безопасности работников, обучающихся, предупреждение травматизма и профессиональных заболеваний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93" w:type="dxa"/>
          </w:tcPr>
          <w:p w:rsidR="00233E24" w:rsidRPr="007E4510" w:rsidRDefault="00233E24" w:rsidP="00AD43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252" w:type="dxa"/>
          </w:tcPr>
          <w:p w:rsidR="00233E24" w:rsidRPr="007E4510" w:rsidRDefault="00233E24" w:rsidP="00AD43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Комиссия по охране труда, </w:t>
            </w:r>
            <w:r w:rsidRPr="009E1589">
              <w:rPr>
                <w:rFonts w:ascii="Times New Roman" w:hAnsi="Times New Roman" w:cs="Times New Roman"/>
                <w:sz w:val="24"/>
                <w:szCs w:val="24"/>
              </w:rPr>
              <w:t>председатель ППО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администрация</w:t>
            </w:r>
          </w:p>
        </w:tc>
      </w:tr>
      <w:tr w:rsidR="00233E24" w:rsidRPr="007E4510" w:rsidTr="00AD434B">
        <w:tc>
          <w:tcPr>
            <w:tcW w:w="558" w:type="dxa"/>
          </w:tcPr>
          <w:p w:rsidR="00233E24" w:rsidRPr="007E4510" w:rsidRDefault="00233E24" w:rsidP="00AD43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642" w:type="dxa"/>
          </w:tcPr>
          <w:p w:rsidR="00233E24" w:rsidRDefault="00233E24" w:rsidP="00AD43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1589">
              <w:rPr>
                <w:rFonts w:ascii="Times New Roman" w:hAnsi="Times New Roman" w:cs="Times New Roman"/>
                <w:sz w:val="24"/>
                <w:szCs w:val="24"/>
              </w:rPr>
              <w:t xml:space="preserve">1. О выполнении коллективного договора и Соглашения по охране труда. </w:t>
            </w:r>
          </w:p>
          <w:p w:rsidR="00233E24" w:rsidRPr="007E4510" w:rsidRDefault="00233E24" w:rsidP="00AD43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1589">
              <w:rPr>
                <w:rFonts w:ascii="Times New Roman" w:hAnsi="Times New Roman" w:cs="Times New Roman"/>
                <w:sz w:val="24"/>
                <w:szCs w:val="24"/>
              </w:rPr>
              <w:t>2. Внесение изменений и дополнений в КД.</w:t>
            </w:r>
          </w:p>
        </w:tc>
        <w:tc>
          <w:tcPr>
            <w:tcW w:w="1893" w:type="dxa"/>
          </w:tcPr>
          <w:p w:rsidR="00233E24" w:rsidRPr="007E4510" w:rsidRDefault="00233E24" w:rsidP="00AD43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252" w:type="dxa"/>
          </w:tcPr>
          <w:p w:rsidR="00233E24" w:rsidRPr="007E4510" w:rsidRDefault="00233E24" w:rsidP="00AD43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1589">
              <w:rPr>
                <w:rFonts w:ascii="Times New Roman" w:hAnsi="Times New Roman" w:cs="Times New Roman"/>
                <w:sz w:val="24"/>
                <w:szCs w:val="24"/>
              </w:rPr>
              <w:t>Председатель ППО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администрация в лице руководителя</w:t>
            </w:r>
          </w:p>
        </w:tc>
      </w:tr>
      <w:tr w:rsidR="00233E24" w:rsidRPr="007E4510" w:rsidTr="00AD434B">
        <w:tc>
          <w:tcPr>
            <w:tcW w:w="558" w:type="dxa"/>
          </w:tcPr>
          <w:p w:rsidR="00233E24" w:rsidRPr="007E4510" w:rsidRDefault="00233E24" w:rsidP="00AD43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642" w:type="dxa"/>
          </w:tcPr>
          <w:p w:rsidR="00233E24" w:rsidRDefault="00233E24" w:rsidP="00AD43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1589">
              <w:rPr>
                <w:rFonts w:ascii="Times New Roman" w:hAnsi="Times New Roman" w:cs="Times New Roman"/>
                <w:sz w:val="24"/>
                <w:szCs w:val="24"/>
              </w:rPr>
              <w:t>1. Отчет о работе ППО за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026</w:t>
            </w:r>
            <w:r w:rsidRPr="009E1589">
              <w:rPr>
                <w:rFonts w:ascii="Times New Roman" w:hAnsi="Times New Roman" w:cs="Times New Roman"/>
                <w:sz w:val="24"/>
                <w:szCs w:val="24"/>
              </w:rPr>
              <w:t xml:space="preserve"> календарный год. </w:t>
            </w:r>
          </w:p>
          <w:p w:rsidR="00233E24" w:rsidRPr="007E4510" w:rsidRDefault="00233E24" w:rsidP="00AD43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1589">
              <w:rPr>
                <w:rFonts w:ascii="Times New Roman" w:hAnsi="Times New Roman" w:cs="Times New Roman"/>
                <w:sz w:val="24"/>
                <w:szCs w:val="24"/>
              </w:rPr>
              <w:t>2. Отчет о расходовании Профсоюзных средств за истекший календарный год.</w:t>
            </w:r>
          </w:p>
        </w:tc>
        <w:tc>
          <w:tcPr>
            <w:tcW w:w="1893" w:type="dxa"/>
          </w:tcPr>
          <w:p w:rsidR="00233E24" w:rsidRPr="007E4510" w:rsidRDefault="00233E24" w:rsidP="00AD43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252" w:type="dxa"/>
          </w:tcPr>
          <w:p w:rsidR="00233E24" w:rsidRPr="007E4510" w:rsidRDefault="00233E24" w:rsidP="00AD43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1589">
              <w:rPr>
                <w:rFonts w:ascii="Times New Roman" w:hAnsi="Times New Roman" w:cs="Times New Roman"/>
                <w:sz w:val="24"/>
                <w:szCs w:val="24"/>
              </w:rPr>
              <w:t>Председатель ППО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ревизионная комиссия</w:t>
            </w:r>
          </w:p>
        </w:tc>
      </w:tr>
      <w:tr w:rsidR="00233E24" w:rsidRPr="007E4510" w:rsidTr="00AD434B">
        <w:tc>
          <w:tcPr>
            <w:tcW w:w="9345" w:type="dxa"/>
            <w:gridSpan w:val="4"/>
          </w:tcPr>
          <w:p w:rsidR="00233E24" w:rsidRPr="00C2110A" w:rsidRDefault="00233E24" w:rsidP="00AD434B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2110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Заседания профкома</w:t>
            </w:r>
          </w:p>
        </w:tc>
      </w:tr>
      <w:tr w:rsidR="00233E24" w:rsidRPr="007E4510" w:rsidTr="00AD434B">
        <w:tc>
          <w:tcPr>
            <w:tcW w:w="558" w:type="dxa"/>
          </w:tcPr>
          <w:p w:rsidR="00233E24" w:rsidRPr="007E4510" w:rsidRDefault="00233E24" w:rsidP="00AD43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642" w:type="dxa"/>
          </w:tcPr>
          <w:p w:rsidR="00233E24" w:rsidRDefault="00233E24" w:rsidP="00AD43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1589">
              <w:rPr>
                <w:rFonts w:ascii="Times New Roman" w:hAnsi="Times New Roman" w:cs="Times New Roman"/>
                <w:sz w:val="24"/>
                <w:szCs w:val="24"/>
              </w:rPr>
              <w:t>1. Проведение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сверки учёта членов Профсоюза в АИС.</w:t>
            </w:r>
          </w:p>
          <w:p w:rsidR="00233E24" w:rsidRDefault="00233E24" w:rsidP="00AD43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Принятие</w:t>
            </w:r>
            <w:r w:rsidRPr="009E1589">
              <w:rPr>
                <w:rFonts w:ascii="Times New Roman" w:hAnsi="Times New Roman" w:cs="Times New Roman"/>
                <w:sz w:val="24"/>
                <w:szCs w:val="24"/>
              </w:rPr>
              <w:t xml:space="preserve"> новых членов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коллектива в Профсоюз</w:t>
            </w:r>
            <w:r w:rsidRPr="009E158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233E24" w:rsidRDefault="00233E24" w:rsidP="00AD43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1589">
              <w:rPr>
                <w:rFonts w:ascii="Times New Roman" w:hAnsi="Times New Roman" w:cs="Times New Roman"/>
                <w:sz w:val="24"/>
                <w:szCs w:val="24"/>
              </w:rPr>
              <w:t>3. Согла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сование локальных актов, правила</w:t>
            </w:r>
            <w:r w:rsidRPr="009E1589">
              <w:rPr>
                <w:rFonts w:ascii="Times New Roman" w:hAnsi="Times New Roman" w:cs="Times New Roman"/>
                <w:sz w:val="24"/>
                <w:szCs w:val="24"/>
              </w:rPr>
              <w:t xml:space="preserve"> внутреннего трудового распорядка, приказа о распределении учебной нагрузки, графика дежурства, расписания уроков. </w:t>
            </w:r>
          </w:p>
          <w:p w:rsidR="00233E24" w:rsidRPr="007E4510" w:rsidRDefault="00233E24" w:rsidP="00AD43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1589">
              <w:rPr>
                <w:rFonts w:ascii="Times New Roman" w:hAnsi="Times New Roman" w:cs="Times New Roman"/>
                <w:sz w:val="24"/>
                <w:szCs w:val="24"/>
              </w:rPr>
              <w:t>4. Соблюдение инструкций по охране труда и 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хнике безопасности в учебных кабинетах во время проведения учебных занятий и во время внеурочной деятельности.</w:t>
            </w:r>
          </w:p>
        </w:tc>
        <w:tc>
          <w:tcPr>
            <w:tcW w:w="1893" w:type="dxa"/>
          </w:tcPr>
          <w:p w:rsidR="00233E24" w:rsidRDefault="00233E24" w:rsidP="00AD43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1589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233E24" w:rsidRDefault="00233E24" w:rsidP="00AD43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 далее в течение всего года</w:t>
            </w:r>
          </w:p>
          <w:p w:rsidR="00233E24" w:rsidRDefault="00233E24" w:rsidP="00AD43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E24" w:rsidRDefault="00233E24" w:rsidP="00AD43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E24" w:rsidRDefault="00233E24" w:rsidP="00AD43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E24" w:rsidRDefault="00233E24" w:rsidP="00AD43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E24" w:rsidRDefault="00233E24" w:rsidP="00AD43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E24" w:rsidRDefault="00233E24" w:rsidP="00AD43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E24" w:rsidRDefault="00233E24" w:rsidP="00AD43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E24" w:rsidRPr="007E4510" w:rsidRDefault="00233E24" w:rsidP="00AD43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2" w:type="dxa"/>
          </w:tcPr>
          <w:p w:rsidR="00233E24" w:rsidRPr="007E4510" w:rsidRDefault="00233E24" w:rsidP="00AD43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1589">
              <w:rPr>
                <w:rFonts w:ascii="Times New Roman" w:hAnsi="Times New Roman" w:cs="Times New Roman"/>
                <w:sz w:val="24"/>
                <w:szCs w:val="24"/>
              </w:rPr>
              <w:t>Председатель ППО, профком</w:t>
            </w:r>
          </w:p>
        </w:tc>
      </w:tr>
      <w:tr w:rsidR="00233E24" w:rsidRPr="007E4510" w:rsidTr="00AD434B">
        <w:tc>
          <w:tcPr>
            <w:tcW w:w="558" w:type="dxa"/>
          </w:tcPr>
          <w:p w:rsidR="00233E24" w:rsidRPr="007E4510" w:rsidRDefault="00233E24" w:rsidP="00AD43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642" w:type="dxa"/>
          </w:tcPr>
          <w:p w:rsidR="00233E24" w:rsidRDefault="00233E24" w:rsidP="00AD43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7F3A">
              <w:rPr>
                <w:rFonts w:ascii="Times New Roman" w:hAnsi="Times New Roman" w:cs="Times New Roman"/>
                <w:sz w:val="24"/>
                <w:szCs w:val="24"/>
              </w:rPr>
              <w:t>1.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одготовка и п</w:t>
            </w:r>
            <w:r w:rsidRPr="003B7F3A">
              <w:rPr>
                <w:rFonts w:ascii="Times New Roman" w:hAnsi="Times New Roman" w:cs="Times New Roman"/>
                <w:sz w:val="24"/>
                <w:szCs w:val="24"/>
              </w:rPr>
              <w:t>роведение торжественного собр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ания, посвященного Дню учителя (с указанием достижений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педагогов за отчетный период, чествованием юбиляров и педагогов, </w:t>
            </w:r>
            <w:r w:rsidRPr="003B7F3A">
              <w:rPr>
                <w:rFonts w:ascii="Times New Roman" w:hAnsi="Times New Roman" w:cs="Times New Roman"/>
                <w:sz w:val="24"/>
                <w:szCs w:val="24"/>
              </w:rPr>
              <w:t>награжденных грамотами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отраслевыми наградами</w:t>
            </w:r>
            <w:r w:rsidRPr="003B7F3A">
              <w:rPr>
                <w:rFonts w:ascii="Times New Roman" w:hAnsi="Times New Roman" w:cs="Times New Roman"/>
                <w:sz w:val="24"/>
                <w:szCs w:val="24"/>
              </w:rPr>
              <w:t>, опытных педагогов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 стажем работы 30 лет и более, с приглашением педагогов-ветеранов)</w:t>
            </w:r>
            <w:r w:rsidRPr="003B7F3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233E24" w:rsidRDefault="00233E24" w:rsidP="00AD43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Поздравление с Днем Учителя и вручение подарков всем сотрудникам школы.</w:t>
            </w:r>
          </w:p>
          <w:p w:rsidR="00233E24" w:rsidRPr="007E4510" w:rsidRDefault="00233E24" w:rsidP="00AD43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Предоставление</w:t>
            </w:r>
            <w:r w:rsidRPr="003B7F3A">
              <w:rPr>
                <w:rFonts w:ascii="Times New Roman" w:hAnsi="Times New Roman" w:cs="Times New Roman"/>
                <w:sz w:val="24"/>
                <w:szCs w:val="24"/>
              </w:rPr>
              <w:t xml:space="preserve"> в вышестоящую орга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низацию Профсоюза статистических</w:t>
            </w:r>
            <w:r w:rsidRPr="003B7F3A">
              <w:rPr>
                <w:rFonts w:ascii="Times New Roman" w:hAnsi="Times New Roman" w:cs="Times New Roman"/>
                <w:sz w:val="24"/>
                <w:szCs w:val="24"/>
              </w:rPr>
              <w:t xml:space="preserve"> отчет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 по всем требуемым формам.</w:t>
            </w:r>
          </w:p>
        </w:tc>
        <w:tc>
          <w:tcPr>
            <w:tcW w:w="1893" w:type="dxa"/>
          </w:tcPr>
          <w:p w:rsidR="00233E24" w:rsidRPr="007E4510" w:rsidRDefault="00233E24" w:rsidP="00AD43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7F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Октябрь</w:t>
            </w:r>
          </w:p>
        </w:tc>
        <w:tc>
          <w:tcPr>
            <w:tcW w:w="2252" w:type="dxa"/>
          </w:tcPr>
          <w:p w:rsidR="00233E24" w:rsidRDefault="00233E24" w:rsidP="00AD43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7F3A">
              <w:rPr>
                <w:rFonts w:ascii="Times New Roman" w:hAnsi="Times New Roman" w:cs="Times New Roman"/>
                <w:sz w:val="24"/>
                <w:szCs w:val="24"/>
              </w:rPr>
              <w:t>Председатель ППО, профком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администрация</w:t>
            </w:r>
          </w:p>
          <w:p w:rsidR="00233E24" w:rsidRDefault="00233E24" w:rsidP="00AD43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E24" w:rsidRPr="007E4510" w:rsidRDefault="00233E24" w:rsidP="00AD43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3E24" w:rsidRPr="007E4510" w:rsidTr="00AD434B">
        <w:tc>
          <w:tcPr>
            <w:tcW w:w="558" w:type="dxa"/>
          </w:tcPr>
          <w:p w:rsidR="00233E24" w:rsidRPr="007E4510" w:rsidRDefault="00233E24" w:rsidP="00AD43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4642" w:type="dxa"/>
          </w:tcPr>
          <w:p w:rsidR="00233E24" w:rsidRDefault="00233E24" w:rsidP="00AD43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Выписка газеты</w:t>
            </w:r>
            <w:r w:rsidRPr="006E61FA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Профсоюзная среда</w:t>
            </w:r>
            <w:r w:rsidRPr="006E61FA">
              <w:rPr>
                <w:rFonts w:ascii="Times New Roman" w:hAnsi="Times New Roman" w:cs="Times New Roman"/>
                <w:sz w:val="24"/>
                <w:szCs w:val="24"/>
              </w:rPr>
              <w:t xml:space="preserve">» на 1 полугодие. </w:t>
            </w:r>
          </w:p>
          <w:p w:rsidR="00233E24" w:rsidRDefault="00233E24" w:rsidP="00AD43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61FA">
              <w:rPr>
                <w:rFonts w:ascii="Times New Roman" w:hAnsi="Times New Roman" w:cs="Times New Roman"/>
                <w:sz w:val="24"/>
                <w:szCs w:val="24"/>
              </w:rPr>
              <w:t xml:space="preserve">2. Подготовка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всей необходимой </w:t>
            </w:r>
            <w:r w:rsidRPr="006E61FA">
              <w:rPr>
                <w:rFonts w:ascii="Times New Roman" w:hAnsi="Times New Roman" w:cs="Times New Roman"/>
                <w:sz w:val="24"/>
                <w:szCs w:val="24"/>
              </w:rPr>
              <w:t>стат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истической отчетности за 2026</w:t>
            </w:r>
            <w:r w:rsidRPr="006E61FA">
              <w:rPr>
                <w:rFonts w:ascii="Times New Roman" w:hAnsi="Times New Roman" w:cs="Times New Roman"/>
                <w:sz w:val="24"/>
                <w:szCs w:val="24"/>
              </w:rPr>
              <w:t xml:space="preserve"> год. </w:t>
            </w:r>
          </w:p>
          <w:p w:rsidR="00233E24" w:rsidRDefault="00233E24" w:rsidP="00AD43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61FA">
              <w:rPr>
                <w:rFonts w:ascii="Times New Roman" w:hAnsi="Times New Roman" w:cs="Times New Roman"/>
                <w:sz w:val="24"/>
                <w:szCs w:val="24"/>
              </w:rPr>
              <w:t>3.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риобретение новогодних подарков детям сотрудников – членов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рофсоюза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соответствии со списком</w:t>
            </w:r>
            <w:r w:rsidRPr="006E61F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233E24" w:rsidRPr="007E4510" w:rsidRDefault="00233E24" w:rsidP="00AD43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Организация новогоднего поздравления сотрудников школы – членов профсоюза.</w:t>
            </w:r>
            <w:r w:rsidRPr="006E61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93" w:type="dxa"/>
          </w:tcPr>
          <w:p w:rsidR="00233E24" w:rsidRPr="007E4510" w:rsidRDefault="00233E24" w:rsidP="00AD43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61FA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252" w:type="dxa"/>
          </w:tcPr>
          <w:p w:rsidR="00233E24" w:rsidRPr="007E4510" w:rsidRDefault="00233E24" w:rsidP="00AD43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61FA">
              <w:rPr>
                <w:rFonts w:ascii="Times New Roman" w:hAnsi="Times New Roman" w:cs="Times New Roman"/>
                <w:sz w:val="24"/>
                <w:szCs w:val="24"/>
              </w:rPr>
              <w:t>Председатель ППО, профком</w:t>
            </w:r>
          </w:p>
        </w:tc>
      </w:tr>
      <w:tr w:rsidR="00233E24" w:rsidRPr="007E4510" w:rsidTr="00AD434B">
        <w:tc>
          <w:tcPr>
            <w:tcW w:w="558" w:type="dxa"/>
          </w:tcPr>
          <w:p w:rsidR="00233E24" w:rsidRPr="007E4510" w:rsidRDefault="00233E24" w:rsidP="00AD43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642" w:type="dxa"/>
          </w:tcPr>
          <w:p w:rsidR="00233E24" w:rsidRDefault="00233E24" w:rsidP="00AD43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9BA">
              <w:rPr>
                <w:rFonts w:ascii="Times New Roman" w:hAnsi="Times New Roman" w:cs="Times New Roman"/>
                <w:sz w:val="24"/>
                <w:szCs w:val="24"/>
              </w:rPr>
              <w:t xml:space="preserve">1. Согласование инструкций по технике безопасности. </w:t>
            </w:r>
          </w:p>
          <w:p w:rsidR="00233E24" w:rsidRPr="007E4510" w:rsidRDefault="00233E24" w:rsidP="00AD43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9BA">
              <w:rPr>
                <w:rFonts w:ascii="Times New Roman" w:hAnsi="Times New Roman" w:cs="Times New Roman"/>
                <w:sz w:val="24"/>
                <w:szCs w:val="24"/>
              </w:rPr>
              <w:t>2. Составление спис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 юбиляров на 2026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893" w:type="dxa"/>
          </w:tcPr>
          <w:p w:rsidR="00233E24" w:rsidRPr="007E4510" w:rsidRDefault="00233E24" w:rsidP="00AD43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9BA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252" w:type="dxa"/>
          </w:tcPr>
          <w:p w:rsidR="00233E24" w:rsidRPr="007E4510" w:rsidRDefault="00233E24" w:rsidP="00AD43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9BA">
              <w:rPr>
                <w:rFonts w:ascii="Times New Roman" w:hAnsi="Times New Roman" w:cs="Times New Roman"/>
                <w:sz w:val="24"/>
                <w:szCs w:val="24"/>
              </w:rPr>
              <w:t>Председатель ППО, профком</w:t>
            </w:r>
          </w:p>
        </w:tc>
      </w:tr>
      <w:tr w:rsidR="00233E24" w:rsidRPr="007E4510" w:rsidTr="00AD434B">
        <w:tc>
          <w:tcPr>
            <w:tcW w:w="558" w:type="dxa"/>
          </w:tcPr>
          <w:p w:rsidR="00233E24" w:rsidRPr="007E4510" w:rsidRDefault="00233E24" w:rsidP="00AD43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642" w:type="dxa"/>
          </w:tcPr>
          <w:p w:rsidR="00233E24" w:rsidRPr="007E4510" w:rsidRDefault="00233E24" w:rsidP="00AD43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Подготовка и проведение</w:t>
            </w:r>
            <w:r w:rsidRPr="003149BA">
              <w:rPr>
                <w:rFonts w:ascii="Times New Roman" w:hAnsi="Times New Roman" w:cs="Times New Roman"/>
                <w:sz w:val="24"/>
                <w:szCs w:val="24"/>
              </w:rPr>
              <w:t xml:space="preserve"> празднования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23 февраля </w:t>
            </w:r>
            <w:r w:rsidRPr="003149BA">
              <w:rPr>
                <w:rFonts w:ascii="Times New Roman" w:hAnsi="Times New Roman" w:cs="Times New Roman"/>
                <w:sz w:val="24"/>
                <w:szCs w:val="24"/>
              </w:rPr>
              <w:t>Дня Защитника Отечества и Международного женского дня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 марта</w:t>
            </w:r>
            <w:r w:rsidRPr="003149B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893" w:type="dxa"/>
          </w:tcPr>
          <w:p w:rsidR="00233E24" w:rsidRPr="007E4510" w:rsidRDefault="00233E24" w:rsidP="00AD43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9BA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252" w:type="dxa"/>
          </w:tcPr>
          <w:p w:rsidR="00233E24" w:rsidRPr="007E4510" w:rsidRDefault="00233E24" w:rsidP="00AD43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9BA">
              <w:rPr>
                <w:rFonts w:ascii="Times New Roman" w:hAnsi="Times New Roman" w:cs="Times New Roman"/>
                <w:sz w:val="24"/>
                <w:szCs w:val="24"/>
              </w:rPr>
              <w:t>Председатель ППО, профком</w:t>
            </w:r>
          </w:p>
        </w:tc>
      </w:tr>
      <w:tr w:rsidR="00233E24" w:rsidRPr="007E4510" w:rsidTr="00AD434B">
        <w:tc>
          <w:tcPr>
            <w:tcW w:w="558" w:type="dxa"/>
          </w:tcPr>
          <w:p w:rsidR="00233E24" w:rsidRPr="007E4510" w:rsidRDefault="00233E24" w:rsidP="00AD43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642" w:type="dxa"/>
          </w:tcPr>
          <w:p w:rsidR="00233E24" w:rsidRDefault="00233E24" w:rsidP="00AD43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Участие</w:t>
            </w:r>
            <w:r w:rsidRPr="003149BA">
              <w:rPr>
                <w:rFonts w:ascii="Times New Roman" w:hAnsi="Times New Roman" w:cs="Times New Roman"/>
                <w:sz w:val="24"/>
                <w:szCs w:val="24"/>
              </w:rPr>
              <w:t xml:space="preserve"> в предварительной тарификации педагогических работников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2026-2027</w:t>
            </w:r>
            <w:r w:rsidRPr="003149BA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год. </w:t>
            </w:r>
          </w:p>
          <w:p w:rsidR="00233E24" w:rsidRDefault="00233E24" w:rsidP="00AD43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Оформление заявок</w:t>
            </w:r>
            <w:r w:rsidRPr="003149BA">
              <w:rPr>
                <w:rFonts w:ascii="Times New Roman" w:hAnsi="Times New Roman" w:cs="Times New Roman"/>
                <w:sz w:val="24"/>
                <w:szCs w:val="24"/>
              </w:rPr>
              <w:t xml:space="preserve"> на санаторно-курортное лечение членов профсоюза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членов их семей. </w:t>
            </w:r>
          </w:p>
          <w:p w:rsidR="00233E24" w:rsidRPr="007E4510" w:rsidRDefault="00233E24" w:rsidP="00AD43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Участие в </w:t>
            </w:r>
            <w:r w:rsidRPr="003149BA">
              <w:rPr>
                <w:rFonts w:ascii="Times New Roman" w:hAnsi="Times New Roman" w:cs="Times New Roman"/>
                <w:sz w:val="24"/>
                <w:szCs w:val="24"/>
              </w:rPr>
              <w:t>согласовании графика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тпусков работников школы на 2026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Pr="003149BA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1893" w:type="dxa"/>
          </w:tcPr>
          <w:p w:rsidR="00233E24" w:rsidRPr="007E4510" w:rsidRDefault="00233E24" w:rsidP="00AD43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9BA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252" w:type="dxa"/>
          </w:tcPr>
          <w:p w:rsidR="00233E24" w:rsidRPr="007E4510" w:rsidRDefault="00233E24" w:rsidP="00AD43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9BA">
              <w:rPr>
                <w:rFonts w:ascii="Times New Roman" w:hAnsi="Times New Roman" w:cs="Times New Roman"/>
                <w:sz w:val="24"/>
                <w:szCs w:val="24"/>
              </w:rPr>
              <w:t>Председатель ППО, профком</w:t>
            </w:r>
          </w:p>
        </w:tc>
      </w:tr>
      <w:tr w:rsidR="00233E24" w:rsidRPr="007E4510" w:rsidTr="00AD434B">
        <w:tc>
          <w:tcPr>
            <w:tcW w:w="558" w:type="dxa"/>
          </w:tcPr>
          <w:p w:rsidR="00233E24" w:rsidRPr="007E4510" w:rsidRDefault="00233E24" w:rsidP="00AD43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642" w:type="dxa"/>
          </w:tcPr>
          <w:p w:rsidR="00233E24" w:rsidRDefault="00233E24" w:rsidP="00AD43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Информирование сотрудников о наличии</w:t>
            </w:r>
            <w:r w:rsidRPr="003149BA">
              <w:rPr>
                <w:rFonts w:ascii="Times New Roman" w:hAnsi="Times New Roman" w:cs="Times New Roman"/>
                <w:sz w:val="24"/>
                <w:szCs w:val="24"/>
              </w:rPr>
              <w:t xml:space="preserve"> путёвок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ДОЛ</w:t>
            </w:r>
            <w:r w:rsidRPr="003149BA">
              <w:rPr>
                <w:rFonts w:ascii="Times New Roman" w:hAnsi="Times New Roman" w:cs="Times New Roman"/>
                <w:sz w:val="24"/>
                <w:szCs w:val="24"/>
              </w:rPr>
              <w:t xml:space="preserve"> и санатории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233E24" w:rsidRPr="007E4510" w:rsidRDefault="00233E24" w:rsidP="00AD43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149B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Выписка газеты</w:t>
            </w:r>
            <w:r w:rsidRPr="006E61FA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Профсоюзная среда» на 2</w:t>
            </w:r>
            <w:r w:rsidRPr="006E61FA">
              <w:rPr>
                <w:rFonts w:ascii="Times New Roman" w:hAnsi="Times New Roman" w:cs="Times New Roman"/>
                <w:sz w:val="24"/>
                <w:szCs w:val="24"/>
              </w:rPr>
              <w:t xml:space="preserve"> полугодие.</w:t>
            </w:r>
          </w:p>
        </w:tc>
        <w:tc>
          <w:tcPr>
            <w:tcW w:w="1893" w:type="dxa"/>
          </w:tcPr>
          <w:p w:rsidR="00233E24" w:rsidRPr="007E4510" w:rsidRDefault="00233E24" w:rsidP="00AD43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9BA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252" w:type="dxa"/>
          </w:tcPr>
          <w:p w:rsidR="00233E24" w:rsidRPr="007E4510" w:rsidRDefault="00233E24" w:rsidP="00AD43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9BA">
              <w:rPr>
                <w:rFonts w:ascii="Times New Roman" w:hAnsi="Times New Roman" w:cs="Times New Roman"/>
                <w:sz w:val="24"/>
                <w:szCs w:val="24"/>
              </w:rPr>
              <w:t>Председатель ППО, профком</w:t>
            </w:r>
          </w:p>
        </w:tc>
      </w:tr>
      <w:tr w:rsidR="00233E24" w:rsidRPr="007E4510" w:rsidTr="00AD434B">
        <w:tc>
          <w:tcPr>
            <w:tcW w:w="558" w:type="dxa"/>
          </w:tcPr>
          <w:p w:rsidR="00233E24" w:rsidRPr="007E4510" w:rsidRDefault="00233E24" w:rsidP="00AD43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642" w:type="dxa"/>
          </w:tcPr>
          <w:p w:rsidR="00233E24" w:rsidRDefault="00233E24" w:rsidP="00AD43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770C">
              <w:rPr>
                <w:rFonts w:ascii="Times New Roman" w:hAnsi="Times New Roman" w:cs="Times New Roman"/>
                <w:sz w:val="24"/>
                <w:szCs w:val="24"/>
              </w:rPr>
              <w:t xml:space="preserve">1. Выбор и анализ предложений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сотрудников - </w:t>
            </w:r>
            <w:r w:rsidRPr="0050770C">
              <w:rPr>
                <w:rFonts w:ascii="Times New Roman" w:hAnsi="Times New Roman" w:cs="Times New Roman"/>
                <w:sz w:val="24"/>
                <w:szCs w:val="24"/>
              </w:rPr>
              <w:t>членов Профсоюза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50770C">
              <w:rPr>
                <w:rFonts w:ascii="Times New Roman" w:hAnsi="Times New Roman" w:cs="Times New Roman"/>
                <w:sz w:val="24"/>
                <w:szCs w:val="24"/>
              </w:rPr>
              <w:t xml:space="preserve"> по улучшению работы Профсоюзной организации, критических замечаний в адрес профкома и учет их при разработке плана работы на новый учебный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(календарный)</w:t>
            </w:r>
            <w:r w:rsidRPr="0050770C">
              <w:rPr>
                <w:rFonts w:ascii="Times New Roman" w:hAnsi="Times New Roman" w:cs="Times New Roman"/>
                <w:sz w:val="24"/>
                <w:szCs w:val="24"/>
              </w:rPr>
              <w:t xml:space="preserve"> год. </w:t>
            </w:r>
          </w:p>
          <w:p w:rsidR="00233E24" w:rsidRPr="007E4510" w:rsidRDefault="00233E24" w:rsidP="00AD43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Проверка</w:t>
            </w:r>
            <w:r w:rsidRPr="0050770C">
              <w:rPr>
                <w:rFonts w:ascii="Times New Roman" w:hAnsi="Times New Roman" w:cs="Times New Roman"/>
                <w:sz w:val="24"/>
                <w:szCs w:val="24"/>
              </w:rPr>
              <w:t xml:space="preserve"> состояния делопроизводства в Профсоюзной организации и приведение его в надлежащий порядок. </w:t>
            </w:r>
          </w:p>
        </w:tc>
        <w:tc>
          <w:tcPr>
            <w:tcW w:w="1893" w:type="dxa"/>
          </w:tcPr>
          <w:p w:rsidR="00233E24" w:rsidRPr="007E4510" w:rsidRDefault="00233E24" w:rsidP="00AD43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70C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252" w:type="dxa"/>
          </w:tcPr>
          <w:p w:rsidR="00233E24" w:rsidRPr="007E4510" w:rsidRDefault="00233E24" w:rsidP="00AD43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770C">
              <w:rPr>
                <w:rFonts w:ascii="Times New Roman" w:hAnsi="Times New Roman" w:cs="Times New Roman"/>
                <w:sz w:val="24"/>
                <w:szCs w:val="24"/>
              </w:rPr>
              <w:t>Председатель ППО, профком</w:t>
            </w:r>
          </w:p>
        </w:tc>
      </w:tr>
      <w:tr w:rsidR="00233E24" w:rsidRPr="007E4510" w:rsidTr="00AD434B">
        <w:tc>
          <w:tcPr>
            <w:tcW w:w="558" w:type="dxa"/>
          </w:tcPr>
          <w:p w:rsidR="00233E24" w:rsidRPr="007E4510" w:rsidRDefault="00233E24" w:rsidP="00AD43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642" w:type="dxa"/>
          </w:tcPr>
          <w:p w:rsidR="00233E24" w:rsidRDefault="00233E24" w:rsidP="00AD43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Рассмотрение заявлений от сотрудников, членов профсоюза, на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оказание материальной помощи в связи с различными событиями в их жизни. </w:t>
            </w:r>
          </w:p>
          <w:p w:rsidR="00233E24" w:rsidRPr="007E4510" w:rsidRDefault="00233E24" w:rsidP="00AD43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Оформление Выписок и Ходатайств на оказание материальной помощи сотрудникам школы, членам профсоюза, в соответствии с Положением о выплате материальной помощи.</w:t>
            </w:r>
          </w:p>
        </w:tc>
        <w:tc>
          <w:tcPr>
            <w:tcW w:w="1893" w:type="dxa"/>
          </w:tcPr>
          <w:p w:rsidR="00233E24" w:rsidRPr="007E4510" w:rsidRDefault="00233E24" w:rsidP="00AD43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 течение года </w:t>
            </w:r>
          </w:p>
        </w:tc>
        <w:tc>
          <w:tcPr>
            <w:tcW w:w="2252" w:type="dxa"/>
          </w:tcPr>
          <w:p w:rsidR="00233E24" w:rsidRDefault="00233E24" w:rsidP="00AD43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ППО, профком</w:t>
            </w:r>
          </w:p>
          <w:p w:rsidR="00233E24" w:rsidRDefault="00233E24" w:rsidP="00AD43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E24" w:rsidRDefault="00233E24" w:rsidP="00AD43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E24" w:rsidRDefault="00233E24" w:rsidP="00AD43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E24" w:rsidRPr="007E4510" w:rsidRDefault="00233E24" w:rsidP="00AD43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ППО</w:t>
            </w:r>
          </w:p>
        </w:tc>
      </w:tr>
      <w:tr w:rsidR="00233E24" w:rsidRPr="007E4510" w:rsidTr="00AD434B">
        <w:tc>
          <w:tcPr>
            <w:tcW w:w="9345" w:type="dxa"/>
            <w:gridSpan w:val="4"/>
          </w:tcPr>
          <w:p w:rsidR="00233E24" w:rsidRPr="00C2110A" w:rsidRDefault="00233E24" w:rsidP="00AD434B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2110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Информационная работа</w:t>
            </w:r>
          </w:p>
        </w:tc>
      </w:tr>
      <w:tr w:rsidR="00233E24" w:rsidRPr="007E4510" w:rsidTr="00AD434B">
        <w:tc>
          <w:tcPr>
            <w:tcW w:w="558" w:type="dxa"/>
          </w:tcPr>
          <w:p w:rsidR="00233E24" w:rsidRPr="007E4510" w:rsidRDefault="00233E24" w:rsidP="00AD43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642" w:type="dxa"/>
          </w:tcPr>
          <w:p w:rsidR="00233E24" w:rsidRDefault="00233E24" w:rsidP="00AD43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Оформление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11AB5">
              <w:rPr>
                <w:rFonts w:ascii="Times New Roman" w:hAnsi="Times New Roman" w:cs="Times New Roman"/>
                <w:sz w:val="24"/>
                <w:szCs w:val="24"/>
              </w:rPr>
              <w:t>Про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фсоюзного уголка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соответствии с</w:t>
            </w:r>
            <w:r w:rsidRPr="00311AB5">
              <w:rPr>
                <w:rFonts w:ascii="Times New Roman" w:hAnsi="Times New Roman" w:cs="Times New Roman"/>
                <w:sz w:val="24"/>
                <w:szCs w:val="24"/>
              </w:rPr>
              <w:t xml:space="preserve"> критериям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11AB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233E24" w:rsidRPr="007E4510" w:rsidRDefault="00233E24" w:rsidP="00AD43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Внесение на сайт школы необходимой информации по работе Профсоюза.</w:t>
            </w:r>
          </w:p>
        </w:tc>
        <w:tc>
          <w:tcPr>
            <w:tcW w:w="1893" w:type="dxa"/>
          </w:tcPr>
          <w:p w:rsidR="00233E24" w:rsidRPr="007E4510" w:rsidRDefault="00233E24" w:rsidP="00AD43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252" w:type="dxa"/>
          </w:tcPr>
          <w:p w:rsidR="00233E24" w:rsidRDefault="00233E24" w:rsidP="00AD43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770C">
              <w:rPr>
                <w:rFonts w:ascii="Times New Roman" w:hAnsi="Times New Roman" w:cs="Times New Roman"/>
                <w:sz w:val="24"/>
                <w:szCs w:val="24"/>
              </w:rPr>
              <w:t>Председатель ППО, профком</w:t>
            </w:r>
          </w:p>
          <w:p w:rsidR="00233E24" w:rsidRPr="007E4510" w:rsidRDefault="00233E24" w:rsidP="00AD43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3E24" w:rsidRPr="007E4510" w:rsidTr="00AD434B">
        <w:tc>
          <w:tcPr>
            <w:tcW w:w="558" w:type="dxa"/>
          </w:tcPr>
          <w:p w:rsidR="00233E24" w:rsidRPr="007E4510" w:rsidRDefault="00233E24" w:rsidP="00AD43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642" w:type="dxa"/>
          </w:tcPr>
          <w:p w:rsidR="00233E24" w:rsidRPr="007E4510" w:rsidRDefault="00233E24" w:rsidP="00AD43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1AB5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подборок материалов по социально-экономическим, правовым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иным </w:t>
            </w:r>
            <w:r w:rsidRPr="00311AB5">
              <w:rPr>
                <w:rFonts w:ascii="Times New Roman" w:hAnsi="Times New Roman" w:cs="Times New Roman"/>
                <w:sz w:val="24"/>
                <w:szCs w:val="24"/>
              </w:rPr>
              <w:t xml:space="preserve">вопросам. </w:t>
            </w:r>
          </w:p>
        </w:tc>
        <w:tc>
          <w:tcPr>
            <w:tcW w:w="1893" w:type="dxa"/>
          </w:tcPr>
          <w:p w:rsidR="00233E24" w:rsidRPr="007E4510" w:rsidRDefault="00233E24" w:rsidP="00AD43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AB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52" w:type="dxa"/>
          </w:tcPr>
          <w:p w:rsidR="00233E24" w:rsidRDefault="00233E24" w:rsidP="00AD43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770C">
              <w:rPr>
                <w:rFonts w:ascii="Times New Roman" w:hAnsi="Times New Roman" w:cs="Times New Roman"/>
                <w:sz w:val="24"/>
                <w:szCs w:val="24"/>
              </w:rPr>
              <w:t>Председатель ППО, профком</w:t>
            </w:r>
          </w:p>
          <w:p w:rsidR="00233E24" w:rsidRPr="007E4510" w:rsidRDefault="00233E24" w:rsidP="00AD43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3E24" w:rsidRPr="007E4510" w:rsidTr="00AD434B">
        <w:tc>
          <w:tcPr>
            <w:tcW w:w="558" w:type="dxa"/>
          </w:tcPr>
          <w:p w:rsidR="00233E24" w:rsidRPr="007E4510" w:rsidRDefault="00233E24" w:rsidP="00AD43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</w:p>
        </w:tc>
        <w:tc>
          <w:tcPr>
            <w:tcW w:w="4642" w:type="dxa"/>
          </w:tcPr>
          <w:p w:rsidR="00233E24" w:rsidRPr="007E4510" w:rsidRDefault="00233E24" w:rsidP="00AD43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1AB5">
              <w:rPr>
                <w:rFonts w:ascii="Times New Roman" w:hAnsi="Times New Roman" w:cs="Times New Roman"/>
                <w:sz w:val="24"/>
                <w:szCs w:val="24"/>
              </w:rPr>
              <w:t>Информа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ция о планах работы профкома и </w:t>
            </w:r>
            <w:r w:rsidRPr="00311AB5">
              <w:rPr>
                <w:rFonts w:ascii="Times New Roman" w:hAnsi="Times New Roman" w:cs="Times New Roman"/>
                <w:sz w:val="24"/>
                <w:szCs w:val="24"/>
              </w:rPr>
              <w:t>проводимых мероприятиях.</w:t>
            </w:r>
          </w:p>
        </w:tc>
        <w:tc>
          <w:tcPr>
            <w:tcW w:w="1893" w:type="dxa"/>
          </w:tcPr>
          <w:p w:rsidR="00233E24" w:rsidRPr="007E4510" w:rsidRDefault="00233E24" w:rsidP="00AD43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AB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52" w:type="dxa"/>
          </w:tcPr>
          <w:p w:rsidR="00233E24" w:rsidRPr="007E4510" w:rsidRDefault="00233E24" w:rsidP="00AD43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770C">
              <w:rPr>
                <w:rFonts w:ascii="Times New Roman" w:hAnsi="Times New Roman" w:cs="Times New Roman"/>
                <w:sz w:val="24"/>
                <w:szCs w:val="24"/>
              </w:rPr>
              <w:t>Председатель ППО, профком</w:t>
            </w:r>
          </w:p>
        </w:tc>
      </w:tr>
      <w:tr w:rsidR="00233E24" w:rsidRPr="007E4510" w:rsidTr="00AD434B">
        <w:tc>
          <w:tcPr>
            <w:tcW w:w="558" w:type="dxa"/>
          </w:tcPr>
          <w:p w:rsidR="00233E24" w:rsidRPr="007E4510" w:rsidRDefault="00233E24" w:rsidP="00AD43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642" w:type="dxa"/>
          </w:tcPr>
          <w:p w:rsidR="00233E24" w:rsidRPr="007E4510" w:rsidRDefault="00233E24" w:rsidP="00AD43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1AB5">
              <w:rPr>
                <w:rFonts w:ascii="Times New Roman" w:hAnsi="Times New Roman" w:cs="Times New Roman"/>
                <w:sz w:val="24"/>
                <w:szCs w:val="24"/>
              </w:rPr>
              <w:t>Аналитическая деятельность, работа с документацией по делопроизводству.</w:t>
            </w:r>
          </w:p>
        </w:tc>
        <w:tc>
          <w:tcPr>
            <w:tcW w:w="1893" w:type="dxa"/>
          </w:tcPr>
          <w:p w:rsidR="00233E24" w:rsidRPr="007E4510" w:rsidRDefault="00233E24" w:rsidP="00AD43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Систематически</w:t>
            </w:r>
          </w:p>
        </w:tc>
        <w:tc>
          <w:tcPr>
            <w:tcW w:w="2252" w:type="dxa"/>
          </w:tcPr>
          <w:p w:rsidR="00233E24" w:rsidRPr="007E4510" w:rsidRDefault="00233E24" w:rsidP="00AD43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770C">
              <w:rPr>
                <w:rFonts w:ascii="Times New Roman" w:hAnsi="Times New Roman" w:cs="Times New Roman"/>
                <w:sz w:val="24"/>
                <w:szCs w:val="24"/>
              </w:rPr>
              <w:t>Председатель ППО, профком</w:t>
            </w:r>
          </w:p>
        </w:tc>
      </w:tr>
      <w:tr w:rsidR="00233E24" w:rsidRPr="007E4510" w:rsidTr="00AD434B">
        <w:tc>
          <w:tcPr>
            <w:tcW w:w="558" w:type="dxa"/>
          </w:tcPr>
          <w:p w:rsidR="00233E24" w:rsidRPr="007E4510" w:rsidRDefault="00233E24" w:rsidP="00AD43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642" w:type="dxa"/>
          </w:tcPr>
          <w:p w:rsidR="00233E24" w:rsidRPr="007E4510" w:rsidRDefault="00233E24" w:rsidP="00AD43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1AB5">
              <w:rPr>
                <w:rFonts w:ascii="Times New Roman" w:hAnsi="Times New Roman" w:cs="Times New Roman"/>
                <w:sz w:val="24"/>
                <w:szCs w:val="24"/>
              </w:rPr>
              <w:t xml:space="preserve">Своевременное оформление документации (протоколов заседаний профкома, Профсоюзных собраний) </w:t>
            </w:r>
          </w:p>
        </w:tc>
        <w:tc>
          <w:tcPr>
            <w:tcW w:w="1893" w:type="dxa"/>
          </w:tcPr>
          <w:p w:rsidR="00233E24" w:rsidRPr="007E4510" w:rsidRDefault="00233E24" w:rsidP="00AD43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AB5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252" w:type="dxa"/>
          </w:tcPr>
          <w:p w:rsidR="00233E24" w:rsidRPr="007E4510" w:rsidRDefault="00233E24" w:rsidP="00AD43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ППО</w:t>
            </w:r>
          </w:p>
        </w:tc>
      </w:tr>
      <w:tr w:rsidR="00233E24" w:rsidRPr="007E4510" w:rsidTr="00AD434B">
        <w:tc>
          <w:tcPr>
            <w:tcW w:w="9345" w:type="dxa"/>
            <w:gridSpan w:val="4"/>
          </w:tcPr>
          <w:p w:rsidR="00233E24" w:rsidRPr="0092550A" w:rsidRDefault="00233E24" w:rsidP="00AD434B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2550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Культурно - массовые мероприятия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и спортивно-оздоровительная работа</w:t>
            </w:r>
          </w:p>
        </w:tc>
      </w:tr>
      <w:tr w:rsidR="00233E24" w:rsidRPr="007E4510" w:rsidTr="00AD434B">
        <w:tc>
          <w:tcPr>
            <w:tcW w:w="558" w:type="dxa"/>
          </w:tcPr>
          <w:p w:rsidR="00233E24" w:rsidRPr="007E4510" w:rsidRDefault="00233E24" w:rsidP="00AD43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642" w:type="dxa"/>
          </w:tcPr>
          <w:p w:rsidR="00233E24" w:rsidRPr="007E4510" w:rsidRDefault="00233E24" w:rsidP="00AD43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550A">
              <w:rPr>
                <w:rFonts w:ascii="Times New Roman" w:hAnsi="Times New Roman" w:cs="Times New Roman"/>
                <w:sz w:val="24"/>
                <w:szCs w:val="24"/>
              </w:rPr>
              <w:t>Работа с письмами, заявлениями и жалобами в профком.</w:t>
            </w:r>
          </w:p>
        </w:tc>
        <w:tc>
          <w:tcPr>
            <w:tcW w:w="1893" w:type="dxa"/>
            <w:vMerge w:val="restart"/>
          </w:tcPr>
          <w:p w:rsidR="00233E24" w:rsidRDefault="00233E24" w:rsidP="00AD43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4241EF" w:rsidRDefault="004241EF" w:rsidP="00AD43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41EF" w:rsidRDefault="004241EF" w:rsidP="00AD43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41EF" w:rsidRDefault="004241EF" w:rsidP="00AD43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41EF" w:rsidRDefault="004241EF" w:rsidP="00AD43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41EF" w:rsidRDefault="004241EF" w:rsidP="00AD43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41EF" w:rsidRDefault="004241EF" w:rsidP="00AD43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41EF" w:rsidRDefault="004241EF" w:rsidP="00AD43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41EF" w:rsidRDefault="004241EF" w:rsidP="00AD43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41EF" w:rsidRDefault="004241EF" w:rsidP="00AD43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41EF" w:rsidRDefault="004241EF" w:rsidP="00AD43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41EF" w:rsidRDefault="004241EF" w:rsidP="00AD43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41EF" w:rsidRPr="007E4510" w:rsidRDefault="004241EF" w:rsidP="00AD43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2026г.</w:t>
            </w:r>
          </w:p>
        </w:tc>
        <w:tc>
          <w:tcPr>
            <w:tcW w:w="2252" w:type="dxa"/>
            <w:vMerge w:val="restart"/>
          </w:tcPr>
          <w:p w:rsidR="00233E24" w:rsidRPr="007E4510" w:rsidRDefault="00233E24" w:rsidP="00AD43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770C">
              <w:rPr>
                <w:rFonts w:ascii="Times New Roman" w:hAnsi="Times New Roman" w:cs="Times New Roman"/>
                <w:sz w:val="24"/>
                <w:szCs w:val="24"/>
              </w:rPr>
              <w:t>Председатель ППО, профком</w:t>
            </w:r>
          </w:p>
        </w:tc>
      </w:tr>
      <w:tr w:rsidR="00233E24" w:rsidRPr="007E4510" w:rsidTr="00AD434B">
        <w:tc>
          <w:tcPr>
            <w:tcW w:w="558" w:type="dxa"/>
          </w:tcPr>
          <w:p w:rsidR="00233E24" w:rsidRPr="007E4510" w:rsidRDefault="00233E24" w:rsidP="00AD43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642" w:type="dxa"/>
          </w:tcPr>
          <w:p w:rsidR="00233E24" w:rsidRDefault="00233E24" w:rsidP="00AD43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550A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очередных праздничных мероприятий, посвящённых: </w:t>
            </w:r>
          </w:p>
          <w:p w:rsidR="00233E24" w:rsidRPr="0092550A" w:rsidRDefault="00233E24" w:rsidP="00AD434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2550A">
              <w:rPr>
                <w:rFonts w:ascii="Times New Roman" w:hAnsi="Times New Roman" w:cs="Times New Roman"/>
                <w:sz w:val="24"/>
                <w:szCs w:val="24"/>
              </w:rPr>
              <w:t xml:space="preserve">1 сентября </w:t>
            </w:r>
          </w:p>
          <w:p w:rsidR="00233E24" w:rsidRPr="0092550A" w:rsidRDefault="00233E24" w:rsidP="00AD434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2550A">
              <w:rPr>
                <w:rFonts w:ascii="Times New Roman" w:hAnsi="Times New Roman" w:cs="Times New Roman"/>
                <w:sz w:val="24"/>
                <w:szCs w:val="24"/>
              </w:rPr>
              <w:t>Дню учителя</w:t>
            </w:r>
          </w:p>
          <w:p w:rsidR="00233E24" w:rsidRPr="0092550A" w:rsidRDefault="00233E24" w:rsidP="00AD434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2550A">
              <w:rPr>
                <w:rFonts w:ascii="Times New Roman" w:hAnsi="Times New Roman" w:cs="Times New Roman"/>
                <w:sz w:val="24"/>
                <w:szCs w:val="24"/>
              </w:rPr>
              <w:t>Новому году</w:t>
            </w:r>
          </w:p>
          <w:p w:rsidR="00233E24" w:rsidRPr="0092550A" w:rsidRDefault="00233E24" w:rsidP="00AD434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2550A">
              <w:rPr>
                <w:rFonts w:ascii="Times New Roman" w:hAnsi="Times New Roman" w:cs="Times New Roman"/>
                <w:sz w:val="24"/>
                <w:szCs w:val="24"/>
              </w:rPr>
              <w:t>23 февраля и 8 марта</w:t>
            </w:r>
          </w:p>
        </w:tc>
        <w:tc>
          <w:tcPr>
            <w:tcW w:w="1893" w:type="dxa"/>
            <w:vMerge/>
          </w:tcPr>
          <w:p w:rsidR="00233E24" w:rsidRPr="007E4510" w:rsidRDefault="00233E24" w:rsidP="00AD43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2" w:type="dxa"/>
            <w:vMerge/>
          </w:tcPr>
          <w:p w:rsidR="00233E24" w:rsidRPr="007E4510" w:rsidRDefault="00233E24" w:rsidP="00AD43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3E24" w:rsidRPr="007E4510" w:rsidTr="00AD434B">
        <w:tc>
          <w:tcPr>
            <w:tcW w:w="558" w:type="dxa"/>
          </w:tcPr>
          <w:p w:rsidR="00233E24" w:rsidRPr="007E4510" w:rsidRDefault="00233E24" w:rsidP="00AD43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642" w:type="dxa"/>
          </w:tcPr>
          <w:p w:rsidR="00233E24" w:rsidRDefault="00233E24" w:rsidP="00AD43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550A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поздравлений: </w:t>
            </w:r>
          </w:p>
          <w:p w:rsidR="00233E24" w:rsidRDefault="00233E24" w:rsidP="00AD43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учителей-юбиляров с 50, 55, 60, 65, 70, 75-</w:t>
            </w:r>
            <w:r w:rsidRPr="0092550A">
              <w:rPr>
                <w:rFonts w:ascii="Times New Roman" w:hAnsi="Times New Roman" w:cs="Times New Roman"/>
                <w:sz w:val="24"/>
                <w:szCs w:val="24"/>
              </w:rPr>
              <w:t>лет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иями</w:t>
            </w:r>
            <w:r w:rsidRPr="0092550A">
              <w:rPr>
                <w:rFonts w:ascii="Times New Roman" w:hAnsi="Times New Roman" w:cs="Times New Roman"/>
                <w:sz w:val="24"/>
                <w:szCs w:val="24"/>
              </w:rPr>
              <w:t xml:space="preserve"> со дня рождения; </w:t>
            </w:r>
          </w:p>
          <w:p w:rsidR="00233E24" w:rsidRPr="007E4510" w:rsidRDefault="00233E24" w:rsidP="00AD43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в связи с </w:t>
            </w:r>
            <w:r w:rsidRPr="0092550A">
              <w:rPr>
                <w:rFonts w:ascii="Times New Roman" w:hAnsi="Times New Roman" w:cs="Times New Roman"/>
                <w:sz w:val="24"/>
                <w:szCs w:val="24"/>
              </w:rPr>
              <w:t>памятными 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атами и событиями (</w:t>
            </w:r>
            <w:r w:rsidR="004241EF">
              <w:rPr>
                <w:rFonts w:ascii="Times New Roman" w:hAnsi="Times New Roman" w:cs="Times New Roman"/>
                <w:sz w:val="24"/>
                <w:szCs w:val="24"/>
              </w:rPr>
              <w:t xml:space="preserve">65-летний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юбилей школы) и т.п.</w:t>
            </w:r>
          </w:p>
        </w:tc>
        <w:tc>
          <w:tcPr>
            <w:tcW w:w="1893" w:type="dxa"/>
            <w:vMerge/>
          </w:tcPr>
          <w:p w:rsidR="00233E24" w:rsidRPr="007E4510" w:rsidRDefault="00233E24" w:rsidP="00AD43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2" w:type="dxa"/>
            <w:vMerge/>
          </w:tcPr>
          <w:p w:rsidR="00233E24" w:rsidRPr="007E4510" w:rsidRDefault="00233E24" w:rsidP="00AD43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3E24" w:rsidRPr="007E4510" w:rsidTr="00AD434B">
        <w:tc>
          <w:tcPr>
            <w:tcW w:w="558" w:type="dxa"/>
          </w:tcPr>
          <w:p w:rsidR="00233E24" w:rsidRPr="007E4510" w:rsidRDefault="00233E24" w:rsidP="00AD43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642" w:type="dxa"/>
          </w:tcPr>
          <w:p w:rsidR="00233E24" w:rsidRPr="007E4510" w:rsidRDefault="00233E24" w:rsidP="00AD43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1A15">
              <w:rPr>
                <w:rFonts w:ascii="Times New Roman" w:hAnsi="Times New Roman" w:cs="Times New Roman"/>
                <w:sz w:val="24"/>
                <w:szCs w:val="24"/>
              </w:rPr>
              <w:t>Способствовать проведению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различных</w:t>
            </w:r>
            <w:r w:rsidRPr="00231A15">
              <w:rPr>
                <w:rFonts w:ascii="Times New Roman" w:hAnsi="Times New Roman" w:cs="Times New Roman"/>
                <w:sz w:val="24"/>
                <w:szCs w:val="24"/>
              </w:rPr>
              <w:t xml:space="preserve"> смотров-конкурс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ов, соревнований, дней здоровья, экскурсионных мероприятий и т.п.</w:t>
            </w:r>
          </w:p>
        </w:tc>
        <w:tc>
          <w:tcPr>
            <w:tcW w:w="1893" w:type="dxa"/>
            <w:vMerge/>
          </w:tcPr>
          <w:p w:rsidR="00233E24" w:rsidRPr="007E4510" w:rsidRDefault="00233E24" w:rsidP="00AD43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2" w:type="dxa"/>
            <w:vMerge/>
          </w:tcPr>
          <w:p w:rsidR="00233E24" w:rsidRPr="007E4510" w:rsidRDefault="00233E24" w:rsidP="00AD43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33E24" w:rsidRDefault="00233E24" w:rsidP="00233E2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33E24" w:rsidRPr="007E4510" w:rsidRDefault="00233E24" w:rsidP="00233E2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Председатель ППО __________________ А.Р. Закирова </w:t>
      </w:r>
    </w:p>
    <w:p w:rsidR="00BA0A71" w:rsidRDefault="00BA0A71"/>
    <w:sectPr w:rsidR="00BA0A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A062AB8"/>
    <w:multiLevelType w:val="hybridMultilevel"/>
    <w:tmpl w:val="015A455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3189"/>
    <w:rsid w:val="00023189"/>
    <w:rsid w:val="00233E24"/>
    <w:rsid w:val="004241EF"/>
    <w:rsid w:val="00BA0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965C71-2B23-4368-8CDC-0E352CDE1C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3E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33E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33E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793</Words>
  <Characters>4522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5305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Альфия Закирова</dc:creator>
  <cp:keywords/>
  <dc:description/>
  <cp:lastModifiedBy>Альфия Закирова</cp:lastModifiedBy>
  <cp:revision>2</cp:revision>
  <dcterms:created xsi:type="dcterms:W3CDTF">2026-03-20T20:13:00Z</dcterms:created>
  <dcterms:modified xsi:type="dcterms:W3CDTF">2026-03-20T20:28:00Z</dcterms:modified>
</cp:coreProperties>
</file>